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C079" w14:textId="77777777" w:rsidR="006335AB" w:rsidRDefault="006335AB"/>
    <w:p w14:paraId="6C9B877D" w14:textId="77777777" w:rsidR="006335AB" w:rsidRDefault="006335AB"/>
    <w:p w14:paraId="797811EB" w14:textId="77777777" w:rsidR="006335AB" w:rsidRDefault="006335AB"/>
    <w:p w14:paraId="57584513" w14:textId="77777777" w:rsidR="006335AB" w:rsidRDefault="006335AB"/>
    <w:p w14:paraId="01E39B08" w14:textId="77777777" w:rsidR="006335AB" w:rsidRDefault="006335AB"/>
    <w:p w14:paraId="28B20AD0" w14:textId="77777777" w:rsidR="006335AB" w:rsidRDefault="006335AB"/>
    <w:p w14:paraId="2DE6F27E" w14:textId="052E6E57" w:rsidR="007A34E0" w:rsidRPr="006335AB" w:rsidRDefault="006335AB">
      <w:pPr>
        <w:rPr>
          <w:sz w:val="48"/>
          <w:szCs w:val="48"/>
        </w:rPr>
      </w:pPr>
      <w:hyperlink r:id="rId4" w:history="1">
        <w:r w:rsidRPr="006335AB">
          <w:rPr>
            <w:rStyle w:val="Kpr"/>
            <w:sz w:val="48"/>
            <w:szCs w:val="48"/>
          </w:rPr>
          <w:t>https://docs.google.com/forms/d/1mKRjRigd4HpRoyA5FwP28fdBgI83lwwLoBaVauVTyRs/viewform?edit_requested=true</w:t>
        </w:r>
      </w:hyperlink>
    </w:p>
    <w:p w14:paraId="687B71DA" w14:textId="77777777" w:rsidR="006335AB" w:rsidRDefault="006335AB"/>
    <w:sectPr w:rsidR="0063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B"/>
    <w:rsid w:val="006335AB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2BA6"/>
  <w15:chartTrackingRefBased/>
  <w15:docId w15:val="{8E0BB1F4-80B8-4D08-AC5D-C6B283F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35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mKRjRigd4HpRoyA5FwP28fdBgI83lwwLoBaVauVTyRs/viewform?edit_requested=tru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2024-02-22T11:42:00Z</dcterms:created>
  <dcterms:modified xsi:type="dcterms:W3CDTF">2024-02-22T11:43:00Z</dcterms:modified>
</cp:coreProperties>
</file>